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0CD" w:rsidRPr="009107D5" w:rsidRDefault="00A450CD" w:rsidP="009107D5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Al Comune di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Varallo Pombia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</w:t>
      </w:r>
    </w:p>
    <w:p w:rsidR="00A450CD" w:rsidRPr="009107D5" w:rsidRDefault="00A450CD" w:rsidP="009107D5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Via Simonetta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, 3  </w:t>
      </w:r>
    </w:p>
    <w:p w:rsidR="00A450CD" w:rsidRPr="009107D5" w:rsidRDefault="00A450CD" w:rsidP="009107D5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28040 VARALLO POMBIA (NO)</w:t>
      </w:r>
    </w:p>
    <w:p w:rsidR="00A450CD" w:rsidRPr="009107D5" w:rsidRDefault="00A450CD" w:rsidP="009107D5">
      <w:pPr>
        <w:rPr>
          <w:rFonts w:ascii="Calibri Light" w:eastAsia="Times New Roman" w:hAnsi="Calibri Light" w:cs="Calibri Light"/>
          <w:szCs w:val="20"/>
          <w:lang w:eastAsia="it-IT"/>
        </w:rPr>
      </w:pPr>
      <w:hyperlink r:id="rId4" w:history="1">
        <w:r w:rsidRPr="009E5DE7">
          <w:rPr>
            <w:rFonts w:ascii="Calibri Light" w:eastAsia="Times New Roman" w:hAnsi="Calibri Light" w:cs="Calibri Light"/>
            <w:szCs w:val="20"/>
            <w:lang w:eastAsia="it-IT"/>
          </w:rPr>
          <w:t>protocollo@pec.comune.varallopombia.no.it</w:t>
        </w:r>
      </w:hyperlink>
    </w:p>
    <w:p w:rsidR="00A450CD" w:rsidRDefault="00A450CD" w:rsidP="00A450CD">
      <w:r>
        <w:t xml:space="preserve">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OGGETTO: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MANIFESTAZIONE D’INTERESSE ALLA PROCEDURA PER L’AFFIDAMENTO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DEL SERVIZIO DI TESORERIA DEL COMUNE DI VARALLO POMBIA (NO) PER IL PERIODO DI ANNI 5 (dal 01/07/2026 AL 30/06/2031) CON OPZIONE DI RINNOVO PER ALTRI 5 ANNI AI SENSI DELL’ART. 210 DEL TUEL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Il sottoscritto ____________________________________________________________________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nato a ____________________________________________ (</w:t>
      </w:r>
      <w:proofErr w:type="spellStart"/>
      <w:r w:rsidRPr="009107D5">
        <w:rPr>
          <w:rFonts w:ascii="Calibri Light" w:eastAsia="Times New Roman" w:hAnsi="Calibri Light" w:cs="Calibri Light"/>
          <w:szCs w:val="20"/>
          <w:lang w:eastAsia="it-IT"/>
        </w:rPr>
        <w:t>Prov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. ______) il _______________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residente nel Comune di ___________________________________________ (</w:t>
      </w:r>
      <w:proofErr w:type="spellStart"/>
      <w:r w:rsidRPr="009107D5">
        <w:rPr>
          <w:rFonts w:ascii="Calibri Light" w:eastAsia="Times New Roman" w:hAnsi="Calibri Light" w:cs="Calibri Light"/>
          <w:szCs w:val="20"/>
          <w:lang w:eastAsia="it-IT"/>
        </w:rPr>
        <w:t>Prov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._______)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Stato _________________ Via/Piazza _____________________________________ n. 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legale rappresentante o soggetto munito di procura della ditta __ __________________________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______________________________________________________________________________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con sede nel Comune di ___________________________________________ (</w:t>
      </w:r>
      <w:proofErr w:type="spellStart"/>
      <w:r w:rsidRPr="009107D5">
        <w:rPr>
          <w:rFonts w:ascii="Calibri Light" w:eastAsia="Times New Roman" w:hAnsi="Calibri Light" w:cs="Calibri Light"/>
          <w:szCs w:val="20"/>
          <w:lang w:eastAsia="it-IT"/>
        </w:rPr>
        <w:t>Prov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._______)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Stato _________________ Via/Piazza _____________________________________ n. 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codice fiscale ____________________________ partita I.V.A. __________________________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p.e.c.___________________________________________________________________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e-mail ____________________________________________________________________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Pr="009107D5" w:rsidRDefault="00A450CD" w:rsidP="009107D5">
      <w:pPr>
        <w:ind w:left="3540" w:firstLine="708"/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CHIEDE</w:t>
      </w:r>
    </w:p>
    <w:p w:rsidR="00A450CD" w:rsidRPr="00A450CD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A450CD">
        <w:rPr>
          <w:rFonts w:ascii="Calibri Light" w:eastAsia="Times New Roman" w:hAnsi="Calibri Light" w:cs="Calibri Light"/>
          <w:szCs w:val="20"/>
          <w:lang w:eastAsia="it-IT"/>
        </w:rPr>
        <w:t xml:space="preserve">  </w:t>
      </w:r>
    </w:p>
    <w:p w:rsidR="00A450CD" w:rsidRPr="00A450CD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A450CD">
        <w:rPr>
          <w:rFonts w:ascii="Calibri Light" w:eastAsia="Times New Roman" w:hAnsi="Calibri Light" w:cs="Calibri Light"/>
          <w:szCs w:val="20"/>
          <w:lang w:eastAsia="it-IT"/>
        </w:rPr>
        <w:t xml:space="preserve">che la Ditta____________________________________________________________  </w:t>
      </w:r>
    </w:p>
    <w:p w:rsidR="00A450CD" w:rsidRPr="00A450CD" w:rsidRDefault="00A450CD" w:rsidP="00A450CD">
      <w:r w:rsidRPr="00A450CD">
        <w:rPr>
          <w:rFonts w:ascii="Calibri Light" w:eastAsia="Times New Roman" w:hAnsi="Calibri Light" w:cs="Calibri Light"/>
          <w:szCs w:val="20"/>
          <w:lang w:eastAsia="it-IT"/>
        </w:rPr>
        <w:t xml:space="preserve">sia ammessa a partecipare alla gara per l’affidamento del servizio </w:t>
      </w:r>
      <w:r w:rsidRPr="00A450CD">
        <w:rPr>
          <w:rFonts w:ascii="Calibri Light" w:eastAsia="Times New Roman" w:hAnsi="Calibri Light" w:cs="Calibri Light"/>
          <w:szCs w:val="20"/>
          <w:lang w:eastAsia="it-IT"/>
        </w:rPr>
        <w:t>di tesoreria del comune di Varallo Pombia</w:t>
      </w:r>
      <w:r>
        <w:rPr>
          <w:rFonts w:ascii="Calibri Light" w:eastAsia="Times New Roman" w:hAnsi="Calibri Light" w:cs="Calibri Light"/>
          <w:szCs w:val="20"/>
          <w:lang w:eastAsia="it-IT"/>
        </w:rPr>
        <w:t xml:space="preserve"> (N</w:t>
      </w:r>
      <w:r w:rsidRPr="00A450CD">
        <w:rPr>
          <w:rFonts w:ascii="Calibri Light" w:eastAsia="Times New Roman" w:hAnsi="Calibri Light" w:cs="Calibri Light"/>
          <w:szCs w:val="20"/>
          <w:lang w:eastAsia="it-IT"/>
        </w:rPr>
        <w:t>o) per il periodo di anni 5 (dal 01/07/2026 al 30/06/2031) con opzione di rinnovo per altri 5 a</w:t>
      </w:r>
      <w:r>
        <w:rPr>
          <w:rFonts w:ascii="Calibri Light" w:eastAsia="Times New Roman" w:hAnsi="Calibri Light" w:cs="Calibri Light"/>
          <w:szCs w:val="20"/>
          <w:lang w:eastAsia="it-IT"/>
        </w:rPr>
        <w:t xml:space="preserve">nni ai sensi dell’art. 210 del </w:t>
      </w:r>
      <w:proofErr w:type="spellStart"/>
      <w:r>
        <w:rPr>
          <w:rFonts w:ascii="Calibri Light" w:eastAsia="Times New Roman" w:hAnsi="Calibri Light" w:cs="Calibri Light"/>
          <w:szCs w:val="20"/>
          <w:lang w:eastAsia="it-IT"/>
        </w:rPr>
        <w:t>T</w:t>
      </w:r>
      <w:r w:rsidRPr="00A450CD">
        <w:rPr>
          <w:rFonts w:ascii="Calibri Light" w:eastAsia="Times New Roman" w:hAnsi="Calibri Light" w:cs="Calibri Light"/>
          <w:szCs w:val="20"/>
          <w:lang w:eastAsia="it-IT"/>
        </w:rPr>
        <w:t>uel</w:t>
      </w:r>
      <w:proofErr w:type="spellEnd"/>
      <w:r w:rsidRPr="00A450CD">
        <w:t xml:space="preserve">  </w:t>
      </w:r>
    </w:p>
    <w:p w:rsidR="00A450CD" w:rsidRDefault="00A450CD" w:rsidP="00A450CD">
      <w:r>
        <w:t xml:space="preserve"> </w:t>
      </w:r>
    </w:p>
    <w:p w:rsidR="00A450CD" w:rsidRDefault="00A450CD" w:rsidP="00A450CD"/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A tal fine dichiara di voler partecipare in qualità di: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professionista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singolo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lastRenderedPageBreak/>
        <w:t xml:space="preserve">□ associato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impresa individuale, anche artigiana, società, specificare il tipo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_________________________________________________________;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Rete di impresa equiparata ad un RTI;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- costituita tra le imprese retiste __________________________________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- da costituirsi tra le imprese retiste _____________________________________ come: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impresa mandataria;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impresa mandante;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Rete di impresa equiparata ad un Consorzio ordinario, con le seguenti imprese retiste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esecutrici ____________________________________________ come: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impresa retista in qualità di organo comune;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impresa retista esecutrice;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consorzio tra società cooperative di produzione e lavoro;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consorzio tra imprese artigiane;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consorzio stabile che concorre in proprio;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consorzio stabile che concorre per consorziata/e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consorziata esecutrice del consorzio __________________________________________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raggruppamento temporaneo di concorrenti, consorzio ordinario di concorrenti, o GEIE: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costituito tra le imprese ____________________________________________________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da costituirsi tra le imprese ___________________________________________ come: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impresa mandataria;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impresa mandante;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□ operatori economici, stabiliti in altri Stati membri, costituiti conformemente alla legislazione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vigente nei rispettivi paesi. </w:t>
      </w:r>
    </w:p>
    <w:p w:rsidR="00A450CD" w:rsidRDefault="00A450CD" w:rsidP="00A450CD"/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In conformità alle disposizioni di cui agli artt. 46 e 47 del D.P.R. 445/2000 e </w:t>
      </w:r>
      <w:proofErr w:type="spellStart"/>
      <w:r w:rsidRPr="009107D5">
        <w:rPr>
          <w:rFonts w:ascii="Calibri Light" w:eastAsia="Times New Roman" w:hAnsi="Calibri Light" w:cs="Calibri Light"/>
          <w:szCs w:val="20"/>
          <w:lang w:eastAsia="it-IT"/>
        </w:rPr>
        <w:t>s.m.i.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, consapevole della responsabilità penale cui può andare incontro nel caso di affermazioni mendaci e delle relative sanzioni penali di cui all’art. 76 del medesimo D.P.R. 445/2000 e </w:t>
      </w:r>
      <w:proofErr w:type="spellStart"/>
      <w:r w:rsidRPr="009107D5">
        <w:rPr>
          <w:rFonts w:ascii="Calibri Light" w:eastAsia="Times New Roman" w:hAnsi="Calibri Light" w:cs="Calibri Light"/>
          <w:szCs w:val="20"/>
          <w:lang w:eastAsia="it-IT"/>
        </w:rPr>
        <w:t>s.m.i.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, nonché delle conseguenze amministrative di esclusione dalle gare di cui al </w:t>
      </w:r>
      <w:proofErr w:type="spellStart"/>
      <w:proofErr w:type="gramStart"/>
      <w:r w:rsidRPr="009107D5">
        <w:rPr>
          <w:rFonts w:ascii="Calibri Light" w:eastAsia="Times New Roman" w:hAnsi="Calibri Light" w:cs="Calibri Light"/>
          <w:szCs w:val="20"/>
          <w:lang w:eastAsia="it-IT"/>
        </w:rPr>
        <w:t>D.Lgs</w:t>
      </w:r>
      <w:proofErr w:type="gramEnd"/>
      <w:r w:rsidRPr="009107D5">
        <w:rPr>
          <w:rFonts w:ascii="Calibri Light" w:eastAsia="Times New Roman" w:hAnsi="Calibri Light" w:cs="Calibri Light"/>
          <w:szCs w:val="20"/>
          <w:lang w:eastAsia="it-IT"/>
        </w:rPr>
        <w:t>.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36/2023 e </w:t>
      </w:r>
      <w:proofErr w:type="spellStart"/>
      <w:r w:rsidRPr="009107D5">
        <w:rPr>
          <w:rFonts w:ascii="Calibri Light" w:eastAsia="Times New Roman" w:hAnsi="Calibri Light" w:cs="Calibri Light"/>
          <w:szCs w:val="20"/>
          <w:lang w:eastAsia="it-IT"/>
        </w:rPr>
        <w:t>s.m.i.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</w:t>
      </w:r>
    </w:p>
    <w:p w:rsidR="009107D5" w:rsidRDefault="009107D5" w:rsidP="009107D5">
      <w:pPr>
        <w:jc w:val="center"/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Default="00A450CD" w:rsidP="009107D5">
      <w:pPr>
        <w:jc w:val="center"/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DICHIARA</w:t>
      </w:r>
    </w:p>
    <w:p w:rsidR="009107D5" w:rsidRPr="009107D5" w:rsidRDefault="009107D5" w:rsidP="009107D5">
      <w:pPr>
        <w:jc w:val="center"/>
        <w:rPr>
          <w:rFonts w:ascii="Calibri Light" w:eastAsia="Times New Roman" w:hAnsi="Calibri Light" w:cs="Calibri Light"/>
          <w:szCs w:val="20"/>
          <w:lang w:eastAsia="it-IT"/>
        </w:rPr>
      </w:pPr>
      <w:bookmarkStart w:id="0" w:name="_GoBack"/>
      <w:bookmarkEnd w:id="0"/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lastRenderedPageBreak/>
        <w:t xml:space="preserve"> 1) di aver esaminato l’avviso di indagine di mercato e di accettarne, nessuna esclusa, le condizioni previste;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2) di possedere i requisiti di ordine generale previsti dall'Avviso di manifestazione di interesse, non trovandosi in una delle ipotesi di esclusione previste agli artt. 94, 95, 96, 97, 98 del D. </w:t>
      </w:r>
      <w:proofErr w:type="spellStart"/>
      <w:r w:rsidRPr="009107D5">
        <w:rPr>
          <w:rFonts w:ascii="Calibri Light" w:eastAsia="Times New Roman" w:hAnsi="Calibri Light" w:cs="Calibri Light"/>
          <w:szCs w:val="20"/>
          <w:lang w:eastAsia="it-IT"/>
        </w:rPr>
        <w:t>Lgs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. n. 36/2023 e non avendo affidato incarichi in violazione dell’art. 53, comma 16-ter, del </w:t>
      </w:r>
      <w:proofErr w:type="spellStart"/>
      <w:proofErr w:type="gramStart"/>
      <w:r w:rsidRPr="009107D5">
        <w:rPr>
          <w:rFonts w:ascii="Calibri Light" w:eastAsia="Times New Roman" w:hAnsi="Calibri Light" w:cs="Calibri Light"/>
          <w:szCs w:val="20"/>
          <w:lang w:eastAsia="it-IT"/>
        </w:rPr>
        <w:t>D.Lgs</w:t>
      </w:r>
      <w:proofErr w:type="gramEnd"/>
      <w:r w:rsidRPr="009107D5">
        <w:rPr>
          <w:rFonts w:ascii="Calibri Light" w:eastAsia="Times New Roman" w:hAnsi="Calibri Light" w:cs="Calibri Light"/>
          <w:szCs w:val="20"/>
          <w:lang w:eastAsia="it-IT"/>
        </w:rPr>
        <w:t>.</w:t>
      </w:r>
      <w:proofErr w:type="spell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del 2001 n. 165;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3) di possedere in proprio i requisiti di ordine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professionale previsti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dall'Avviso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>di manifestazione di interesse;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4) di voler partecipare alle indagini di mercato per l’affidamento in appalto del servizio di tesoreria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>di cui all’oggetto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Pr="009107D5" w:rsidRDefault="00A450CD" w:rsidP="009107D5">
      <w:pPr>
        <w:jc w:val="center"/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COMUNICA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i dati necessari per le eventuali successive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comunicazioni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relative alla procedura di cui in </w:t>
      </w:r>
      <w:proofErr w:type="gramStart"/>
      <w:r w:rsidRPr="009107D5">
        <w:rPr>
          <w:rFonts w:ascii="Calibri Light" w:eastAsia="Times New Roman" w:hAnsi="Calibri Light" w:cs="Calibri Light"/>
          <w:szCs w:val="20"/>
          <w:lang w:eastAsia="it-IT"/>
        </w:rPr>
        <w:t>oggetto :</w:t>
      </w:r>
      <w:proofErr w:type="gramEnd"/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Denominazione __________________________________________________________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Indirizzo ________________________________________________________________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Referente _______________________________________________________________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Telefono _________________ E-mail_________________________ PEC __________________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</w:t>
      </w:r>
    </w:p>
    <w:p w:rsidR="00A450CD" w:rsidRPr="009107D5" w:rsidRDefault="00A450CD" w:rsidP="009107D5">
      <w:pPr>
        <w:jc w:val="center"/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>AUTORIZZA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L’ente </w:t>
      </w: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a trasmettere le successive comunicazioni e/o atti di gara all'indirizzo PEC sopra indicato, in via </w:t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sussidiaria. </w:t>
      </w:r>
    </w:p>
    <w:p w:rsidR="00A450CD" w:rsidRDefault="00A450CD" w:rsidP="00A450CD">
      <w:r>
        <w:tab/>
      </w:r>
    </w:p>
    <w:p w:rsidR="00A450CD" w:rsidRPr="009107D5" w:rsidRDefault="00A450CD" w:rsidP="00A450CD">
      <w:pPr>
        <w:rPr>
          <w:rFonts w:ascii="Calibri Light" w:eastAsia="Times New Roman" w:hAnsi="Calibri Light" w:cs="Calibri Light"/>
          <w:szCs w:val="20"/>
          <w:lang w:eastAsia="it-IT"/>
        </w:rPr>
      </w:pPr>
    </w:p>
    <w:p w:rsidR="00A450CD" w:rsidRPr="009107D5" w:rsidRDefault="00A450CD" w:rsidP="009107D5">
      <w:pPr>
        <w:ind w:left="3540" w:firstLine="708"/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FIRMA DEL DICHIARANTE  </w:t>
      </w:r>
    </w:p>
    <w:p w:rsidR="00A450CD" w:rsidRPr="009107D5" w:rsidRDefault="00A450CD" w:rsidP="009107D5">
      <w:pPr>
        <w:ind w:left="3540" w:firstLine="708"/>
        <w:rPr>
          <w:rFonts w:ascii="Calibri Light" w:eastAsia="Times New Roman" w:hAnsi="Calibri Light" w:cs="Calibri Light"/>
          <w:szCs w:val="20"/>
          <w:lang w:eastAsia="it-IT"/>
        </w:rPr>
      </w:pPr>
      <w:r w:rsidRPr="009107D5">
        <w:rPr>
          <w:rFonts w:ascii="Calibri Light" w:eastAsia="Times New Roman" w:hAnsi="Calibri Light" w:cs="Calibri Light"/>
          <w:szCs w:val="20"/>
          <w:lang w:eastAsia="it-IT"/>
        </w:rPr>
        <w:t xml:space="preserve">(firmato digitalmente)  </w:t>
      </w:r>
    </w:p>
    <w:p w:rsidR="00A450CD" w:rsidRDefault="00A450CD" w:rsidP="00A450CD"/>
    <w:p w:rsidR="004B1153" w:rsidRDefault="004B1153" w:rsidP="00A450CD"/>
    <w:sectPr w:rsidR="004B11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CD"/>
    <w:rsid w:val="004B1153"/>
    <w:rsid w:val="009107D5"/>
    <w:rsid w:val="00A4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3BA8E"/>
  <w15:chartTrackingRefBased/>
  <w15:docId w15:val="{3E3AFE2D-3D06-4689-8688-94A48D59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tocollo@pec.comune.varallopombia.n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715</Words>
  <Characters>4076</Characters>
  <Application>Microsoft Office Word</Application>
  <DocSecurity>0</DocSecurity>
  <Lines>33</Lines>
  <Paragraphs>9</Paragraphs>
  <ScaleCrop>false</ScaleCrop>
  <Company>HP Inc.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Morchio</dc:creator>
  <cp:keywords/>
  <dc:description/>
  <cp:lastModifiedBy>Debora Morchio</cp:lastModifiedBy>
  <cp:revision>2</cp:revision>
  <dcterms:created xsi:type="dcterms:W3CDTF">2026-05-13T09:44:00Z</dcterms:created>
  <dcterms:modified xsi:type="dcterms:W3CDTF">2026-05-13T09:55:00Z</dcterms:modified>
</cp:coreProperties>
</file>